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3616" w14:textId="77777777" w:rsidR="008A3027" w:rsidRPr="008A3027" w:rsidRDefault="008A3027" w:rsidP="008A3027">
      <w:pPr>
        <w:pStyle w:val="Heading1"/>
        <w:spacing w:before="0" w:line="360" w:lineRule="auto"/>
        <w:rPr>
          <w:rFonts w:cs="Times New Roman"/>
          <w:color w:val="000000" w:themeColor="text1"/>
          <w:sz w:val="24"/>
          <w:lang w:val="id-ID"/>
        </w:rPr>
      </w:pPr>
      <w:bookmarkStart w:id="0" w:name="_Toc60807160"/>
      <w:bookmarkStart w:id="1" w:name="_Toc60739370"/>
      <w:bookmarkStart w:id="2" w:name="_Toc60738492"/>
      <w:bookmarkStart w:id="3" w:name="_Toc60733651"/>
      <w:r w:rsidRPr="008A3027">
        <w:rPr>
          <w:rFonts w:cs="Times New Roman"/>
          <w:color w:val="000000" w:themeColor="text1"/>
          <w:sz w:val="24"/>
          <w:lang w:val="id-ID"/>
        </w:rPr>
        <w:t>DAFTAR ISI</w:t>
      </w:r>
      <w:bookmarkEnd w:id="0"/>
      <w:bookmarkEnd w:id="1"/>
      <w:bookmarkEnd w:id="2"/>
      <w:bookmarkEnd w:id="3"/>
    </w:p>
    <w:p w14:paraId="59C8C062" w14:textId="77777777" w:rsidR="008A3027" w:rsidRPr="008A3027" w:rsidRDefault="008A3027" w:rsidP="008A3027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Halaman</w:t>
      </w:r>
    </w:p>
    <w:p w14:paraId="05895A01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8A3027">
        <w:rPr>
          <w:color w:val="000000" w:themeColor="text1"/>
          <w:lang w:val="id-ID"/>
        </w:rPr>
        <w:fldChar w:fldCharType="begin"/>
      </w:r>
      <w:r w:rsidRPr="008A3027">
        <w:rPr>
          <w:color w:val="000000" w:themeColor="text1"/>
          <w:lang w:val="id-ID"/>
        </w:rPr>
        <w:instrText xml:space="preserve"> TOC \o "1-4" \h \z \u </w:instrText>
      </w:r>
      <w:r w:rsidRPr="008A3027">
        <w:rPr>
          <w:color w:val="000000" w:themeColor="text1"/>
          <w:lang w:val="id-ID"/>
        </w:rPr>
        <w:fldChar w:fldCharType="separate"/>
      </w:r>
      <w:hyperlink r:id="rId4" w:anchor="_Toc60807153" w:history="1">
        <w:r w:rsidRPr="008A3027">
          <w:rPr>
            <w:rStyle w:val="Hyperlink"/>
            <w:color w:val="000000" w:themeColor="text1"/>
            <w:lang w:val="id-ID"/>
          </w:rPr>
          <w:t>COVER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_Toc60807153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014E8925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5" w:anchor="_Toc60807154" w:history="1">
        <w:r w:rsidRPr="008A3027">
          <w:rPr>
            <w:rStyle w:val="Hyperlink"/>
            <w:color w:val="000000" w:themeColor="text1"/>
            <w:lang w:val="id-ID"/>
          </w:rPr>
          <w:t>COVER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_Toc60807154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ii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3CF00D6F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6" w:anchor="_Toc60807155" w:history="1">
        <w:r w:rsidRPr="008A3027">
          <w:rPr>
            <w:rStyle w:val="Hyperlink"/>
            <w:color w:val="000000" w:themeColor="text1"/>
          </w:rPr>
          <w:t>HALAMAN PERSETUJUAN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_Toc60807155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iii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60402F9E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7" w:anchor="_Toc60807157" w:history="1">
        <w:r w:rsidRPr="008A3027">
          <w:rPr>
            <w:rStyle w:val="Hyperlink"/>
            <w:color w:val="000000" w:themeColor="text1"/>
            <w:shd w:val="clear" w:color="auto" w:fill="FFFFFF"/>
            <w:lang w:eastAsia="id-ID"/>
          </w:rPr>
          <w:t>MOTTO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_Toc60807157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v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196FB2F7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8" w:anchor="_Toc60807158" w:history="1">
        <w:r w:rsidRPr="008A3027">
          <w:rPr>
            <w:rStyle w:val="Hyperlink"/>
            <w:color w:val="000000" w:themeColor="text1"/>
            <w:shd w:val="clear" w:color="auto" w:fill="FFFFFF"/>
            <w:lang w:eastAsia="id-ID"/>
          </w:rPr>
          <w:t>ABSTRAK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_Toc60807158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vi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6D317D27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9" w:anchor="_Toc60807159" w:history="1">
        <w:r w:rsidRPr="008A3027">
          <w:rPr>
            <w:rStyle w:val="Hyperlink"/>
            <w:color w:val="000000" w:themeColor="text1"/>
          </w:rPr>
          <w:t>PRAKATA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_Toc60807159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vii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1E9B2FB1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10" w:anchor="_Toc60807160" w:history="1">
        <w:r w:rsidRPr="008A3027">
          <w:rPr>
            <w:rStyle w:val="Hyperlink"/>
            <w:color w:val="000000" w:themeColor="text1"/>
            <w:lang w:val="id-ID"/>
          </w:rPr>
          <w:t>DAFTAR ISI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_Toc60807160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ix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428149C8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11" w:anchor="_Toc60807161" w:history="1">
        <w:r w:rsidRPr="008A3027">
          <w:rPr>
            <w:rStyle w:val="Hyperlink"/>
            <w:color w:val="000000" w:themeColor="text1"/>
          </w:rPr>
          <w:t>DAFTAR TABEL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_Toc60807161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xi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74F84523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12" w:anchor="_Toc60807162" w:history="1">
        <w:r w:rsidRPr="008A3027">
          <w:rPr>
            <w:rStyle w:val="Hyperlink"/>
            <w:color w:val="000000" w:themeColor="text1"/>
          </w:rPr>
          <w:t>DAFTAR GAMBAR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_Toc60807162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xii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7381347E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8A3027">
        <w:rPr>
          <w:rStyle w:val="Hyperlink"/>
          <w:color w:val="000000" w:themeColor="text1"/>
        </w:rPr>
        <w:t>BAB I PENDAHULUAN</w:t>
      </w:r>
    </w:p>
    <w:p w14:paraId="3EC7AB74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13" w:anchor="_Toc60807165" w:history="1">
        <w:r w:rsidRPr="008A3027">
          <w:rPr>
            <w:rStyle w:val="Hyperlink"/>
            <w:color w:val="000000" w:themeColor="text1"/>
          </w:rPr>
          <w:t>1.1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</w:rPr>
          <w:t>Latar Belakang Masalah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_Toc60807165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0D09475A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14" w:anchor="_Toc60807166" w:history="1">
        <w:r w:rsidRPr="008A3027">
          <w:rPr>
            <w:rStyle w:val="Hyperlink"/>
            <w:color w:val="000000" w:themeColor="text1"/>
          </w:rPr>
          <w:t>1.2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</w:rPr>
          <w:t>Rumusan Masalah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_Toc60807166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4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380302BD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15" w:anchor="_Toc60807167" w:history="1">
        <w:r w:rsidRPr="008A3027">
          <w:rPr>
            <w:rStyle w:val="Hyperlink"/>
            <w:color w:val="000000" w:themeColor="text1"/>
          </w:rPr>
          <w:t>1.3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 xml:space="preserve">Batasan </w:t>
        </w:r>
        <w:r w:rsidRPr="008A3027">
          <w:rPr>
            <w:rStyle w:val="Hyperlink"/>
            <w:color w:val="000000" w:themeColor="text1"/>
          </w:rPr>
          <w:t>Masalah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_Toc60807167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5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668CEB98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16" w:anchor="_Toc60807168" w:history="1">
        <w:r w:rsidRPr="008A3027">
          <w:rPr>
            <w:rStyle w:val="Hyperlink"/>
            <w:color w:val="000000" w:themeColor="text1"/>
          </w:rPr>
          <w:t>1.4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Tujuan Penelitian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_Toc60807168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5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47370561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17" w:anchor="_Toc60807169" w:history="1">
        <w:r w:rsidRPr="008A3027">
          <w:rPr>
            <w:rStyle w:val="Hyperlink"/>
            <w:color w:val="000000" w:themeColor="text1"/>
          </w:rPr>
          <w:t>1.5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Manfaat Penelitian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_Toc60807169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6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24D627F1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18" w:anchor="_Toc60807170" w:history="1">
        <w:r w:rsidRPr="008A3027">
          <w:rPr>
            <w:rStyle w:val="Hyperlink"/>
            <w:color w:val="000000" w:themeColor="text1"/>
            <w:lang w:val="en-US"/>
          </w:rPr>
          <w:t>1.5.1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en-US"/>
          </w:rPr>
          <w:t>Manfaat Teoritis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_Toc60807170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46C709E3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19" w:anchor="_Toc60807171" w:history="1">
        <w:r w:rsidRPr="008A3027">
          <w:rPr>
            <w:rStyle w:val="Hyperlink"/>
            <w:color w:val="000000" w:themeColor="text1"/>
            <w:lang w:val="en-US"/>
          </w:rPr>
          <w:t>1.5.2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en-US"/>
          </w:rPr>
          <w:t xml:space="preserve">Manfaat </w:t>
        </w:r>
        <w:r w:rsidRPr="008A3027">
          <w:rPr>
            <w:rStyle w:val="Hyperlink"/>
            <w:color w:val="000000" w:themeColor="text1"/>
            <w:lang w:val="id-ID"/>
          </w:rPr>
          <w:t>Praktis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_Toc60807171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5CD3324A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8A3027">
        <w:rPr>
          <w:rStyle w:val="Hyperlink"/>
          <w:color w:val="000000" w:themeColor="text1"/>
        </w:rPr>
        <w:t>BAB II KAJIAN TEORI</w:t>
      </w:r>
    </w:p>
    <w:p w14:paraId="2D3D1F25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20" w:anchor="_Toc60807174" w:history="1">
        <w:r w:rsidRPr="008A3027">
          <w:rPr>
            <w:rStyle w:val="Hyperlink"/>
            <w:color w:val="000000" w:themeColor="text1"/>
            <w:lang w:val="id-ID"/>
          </w:rPr>
          <w:t>2.1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Kajian Teori dan Hasil Penelitian Yang Relevan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_Toc60807174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8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1CE09540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1" w:anchor="_Toc60807175" w:history="1">
        <w:r w:rsidRPr="008A3027">
          <w:rPr>
            <w:rStyle w:val="Hyperlink"/>
            <w:color w:val="000000" w:themeColor="text1"/>
            <w:lang w:val="id-ID"/>
          </w:rPr>
          <w:t>2.1.1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</w:rPr>
          <w:t>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_Toc60807175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8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6ECA84AD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2" w:anchor="_Toc60807176" w:history="1">
        <w:r w:rsidRPr="008A3027">
          <w:rPr>
            <w:rStyle w:val="Hyperlink"/>
            <w:color w:val="000000" w:themeColor="text1"/>
            <w:lang w:val="id-ID"/>
          </w:rPr>
          <w:t>2.1.2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Tujuan Pelaksanaan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_Toc60807176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9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6A50C52D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3" w:anchor="_Toc60807177" w:history="1">
        <w:r w:rsidRPr="008A3027">
          <w:rPr>
            <w:rStyle w:val="Hyperlink"/>
            <w:color w:val="000000" w:themeColor="text1"/>
            <w:lang w:val="id-ID"/>
          </w:rPr>
          <w:t>2.1.3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Prinsip dan Karakteristik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_Toc60807177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10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37A93194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4" w:anchor="_Toc60807178" w:history="1">
        <w:r w:rsidRPr="008A3027">
          <w:rPr>
            <w:rStyle w:val="Hyperlink"/>
            <w:color w:val="000000" w:themeColor="text1"/>
            <w:lang w:val="id-ID"/>
          </w:rPr>
          <w:t>2.1.4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Metode dan Media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_Toc60807178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14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70DFD99F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5" w:anchor="_Toc60807179" w:history="1">
        <w:r w:rsidRPr="008A3027">
          <w:rPr>
            <w:rStyle w:val="Hyperlink"/>
            <w:color w:val="000000" w:themeColor="text1"/>
            <w:lang w:val="id-ID"/>
          </w:rPr>
          <w:t>2.1.5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Keunggulan dan Kelemahan Teknologi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_Toc60807179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18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56ACA751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6" w:anchor="_Toc60807180" w:history="1">
        <w:r w:rsidRPr="008A3027">
          <w:rPr>
            <w:rStyle w:val="Hyperlink"/>
            <w:color w:val="000000" w:themeColor="text1"/>
            <w:lang w:val="id-ID"/>
          </w:rPr>
          <w:t>2.1.6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Langkah-langkah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_Toc60807180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19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389BA053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7" w:anchor="_Toc60807181" w:history="1">
        <w:r w:rsidRPr="008A3027">
          <w:rPr>
            <w:rStyle w:val="Hyperlink"/>
            <w:color w:val="000000" w:themeColor="text1"/>
            <w:lang w:val="id-ID"/>
          </w:rPr>
          <w:t>2.1.7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Manfaat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_Toc60807181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26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45625815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28" w:anchor="_Toc60807182" w:history="1">
        <w:r w:rsidRPr="008A3027">
          <w:rPr>
            <w:rStyle w:val="Hyperlink"/>
            <w:color w:val="000000" w:themeColor="text1"/>
            <w:lang w:val="id-ID"/>
          </w:rPr>
          <w:t>2.1.8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en-US"/>
          </w:rPr>
          <w:t xml:space="preserve">Efektifitas </w:t>
        </w:r>
        <w:r w:rsidRPr="008A3027">
          <w:rPr>
            <w:rStyle w:val="Hyperlink"/>
            <w:i/>
            <w:iCs/>
            <w:color w:val="000000" w:themeColor="text1"/>
            <w:lang w:val="en-US"/>
          </w:rPr>
          <w:t>WhatsApp</w:t>
        </w:r>
        <w:r w:rsidRPr="008A3027">
          <w:rPr>
            <w:rStyle w:val="Hyperlink"/>
            <w:color w:val="000000" w:themeColor="text1"/>
            <w:lang w:val="en-US"/>
          </w:rPr>
          <w:t xml:space="preserve"> Sebagai Media Pembelajaran Daring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_Toc60807182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27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68DA05DA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29" w:anchor="_Toc60807183" w:history="1">
        <w:r w:rsidRPr="008A3027">
          <w:rPr>
            <w:rStyle w:val="Hyperlink"/>
            <w:color w:val="000000" w:themeColor="text1"/>
            <w:lang w:val="id-ID"/>
          </w:rPr>
          <w:t>2.2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Penelitian Relevan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_Toc60807183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37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0F1F6F70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30" w:anchor="_Toc60807184" w:history="1">
        <w:r w:rsidRPr="008A3027">
          <w:rPr>
            <w:rStyle w:val="Hyperlink"/>
            <w:color w:val="000000" w:themeColor="text1"/>
            <w:lang w:val="id-ID"/>
          </w:rPr>
          <w:t>2.3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Kerangka Berpikir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_Toc60807184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38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4402DD1A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8A3027">
        <w:rPr>
          <w:rStyle w:val="Hyperlink"/>
          <w:color w:val="000000" w:themeColor="text1"/>
        </w:rPr>
        <w:t>BAB III METODE PENELITIAN</w:t>
      </w:r>
    </w:p>
    <w:p w14:paraId="3CE8F7E0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31" w:anchor="_Toc60807187" w:history="1">
        <w:r w:rsidRPr="008A3027">
          <w:rPr>
            <w:rStyle w:val="Hyperlink"/>
            <w:color w:val="000000" w:themeColor="text1"/>
          </w:rPr>
          <w:t>3.1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</w:rPr>
          <w:t>Tempat dan Waktu Penelitian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_Toc60807187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40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507A2683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32" w:anchor="_Toc60807188" w:history="1">
        <w:r w:rsidRPr="008A3027">
          <w:rPr>
            <w:rStyle w:val="Hyperlink"/>
            <w:color w:val="000000" w:themeColor="text1"/>
          </w:rPr>
          <w:t>3.2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Pendekatan dan Jenis</w:t>
        </w:r>
        <w:r w:rsidRPr="008A3027">
          <w:rPr>
            <w:rStyle w:val="Hyperlink"/>
            <w:color w:val="000000" w:themeColor="text1"/>
          </w:rPr>
          <w:t xml:space="preserve"> Penelitian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_Toc60807188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40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79245D22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33" w:anchor="_Toc60807189" w:history="1">
        <w:r w:rsidRPr="008A3027">
          <w:rPr>
            <w:rStyle w:val="Hyperlink"/>
            <w:color w:val="000000" w:themeColor="text1"/>
          </w:rPr>
          <w:t>3.3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Data dan Sumber Data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_Toc60807189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42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0315D0A0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34" w:anchor="_Toc60807190" w:history="1">
        <w:r w:rsidRPr="008A3027">
          <w:rPr>
            <w:rStyle w:val="Hyperlink"/>
            <w:color w:val="000000" w:themeColor="text1"/>
            <w:lang w:val="id-ID"/>
          </w:rPr>
          <w:t>3.3.1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Data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_Toc60807190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42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76F1338F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35" w:anchor="_Toc60807191" w:history="1">
        <w:r w:rsidRPr="008A3027">
          <w:rPr>
            <w:rStyle w:val="Hyperlink"/>
            <w:color w:val="000000" w:themeColor="text1"/>
            <w:lang w:val="id-ID"/>
          </w:rPr>
          <w:t>3.3.2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Sumber Data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_Toc60807191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43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1E53DFF4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36" w:anchor="_Toc60807192" w:history="1">
        <w:r w:rsidRPr="008A3027">
          <w:rPr>
            <w:rStyle w:val="Hyperlink"/>
            <w:color w:val="000000" w:themeColor="text1"/>
          </w:rPr>
          <w:t>3.4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Teknik Pengambilan Sampel (Cuplikan)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_Toc60807192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44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12C34685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37" w:anchor="_Toc60807193" w:history="1">
        <w:r w:rsidRPr="008A3027">
          <w:rPr>
            <w:rStyle w:val="Hyperlink"/>
            <w:color w:val="000000" w:themeColor="text1"/>
          </w:rPr>
          <w:t>3.5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Teknik Pengumpulan Data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_Toc60807193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47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68751C9A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38" w:anchor="_Toc60807194" w:history="1">
        <w:r w:rsidRPr="008A3027">
          <w:rPr>
            <w:rStyle w:val="Hyperlink"/>
            <w:color w:val="000000" w:themeColor="text1"/>
            <w:lang w:val="en-US"/>
          </w:rPr>
          <w:t>3.5.1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en-US"/>
          </w:rPr>
          <w:t>Observasi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_Toc60807194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47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6FD73A4D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39" w:anchor="_Toc60807195" w:history="1">
        <w:r w:rsidRPr="008A3027">
          <w:rPr>
            <w:rStyle w:val="Hyperlink"/>
            <w:color w:val="000000" w:themeColor="text1"/>
            <w:lang w:val="en-US"/>
          </w:rPr>
          <w:t>3.5.2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Wawancara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_Toc60807195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49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2EE48D91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40" w:anchor="_Toc60807196" w:history="1">
        <w:r w:rsidRPr="008A3027">
          <w:rPr>
            <w:rStyle w:val="Hyperlink"/>
            <w:color w:val="000000" w:themeColor="text1"/>
            <w:lang w:val="en-US"/>
          </w:rPr>
          <w:t>3.5.3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Dokumentasi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_Toc60807196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51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1117B53E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41" w:anchor="_Toc60807197" w:history="1">
        <w:r w:rsidRPr="008A3027">
          <w:rPr>
            <w:rStyle w:val="Hyperlink"/>
            <w:color w:val="000000" w:themeColor="text1"/>
            <w:lang w:val="id-ID"/>
          </w:rPr>
          <w:t>3.6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Teknik Uji Validitas Data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_Toc60807197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52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5590BC87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42" w:anchor="_Toc60807198" w:history="1">
        <w:r w:rsidRPr="008A3027">
          <w:rPr>
            <w:rStyle w:val="Hyperlink"/>
            <w:color w:val="000000" w:themeColor="text1"/>
            <w:lang w:val="id-ID"/>
          </w:rPr>
          <w:t>3.7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Teknik Analisi Data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_Toc60807198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55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2C9D58F1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43" w:anchor="_Toc60807199" w:history="1">
        <w:r w:rsidRPr="008A3027">
          <w:rPr>
            <w:rStyle w:val="Hyperlink"/>
            <w:color w:val="000000" w:themeColor="text1"/>
            <w:lang w:val="id-ID"/>
          </w:rPr>
          <w:t>3.7.1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Reduksi Data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_Toc60807199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56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2B69DD7C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44" w:anchor="_Toc60807200" w:history="1">
        <w:r w:rsidRPr="008A3027">
          <w:rPr>
            <w:rStyle w:val="Hyperlink"/>
            <w:color w:val="000000" w:themeColor="text1"/>
            <w:lang w:val="id-ID"/>
          </w:rPr>
          <w:t>3.7.2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Penyajian Data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_Toc60807200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59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17629FE9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45" w:anchor="_Toc60807201" w:history="1">
        <w:r w:rsidRPr="008A3027">
          <w:rPr>
            <w:rStyle w:val="Hyperlink"/>
            <w:color w:val="000000" w:themeColor="text1"/>
            <w:lang w:val="id-ID"/>
          </w:rPr>
          <w:t>3.7.3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Menarik Kesimpulan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_Toc60807201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59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3D9D7A85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46" w:anchor="_Toc60807202" w:history="1">
        <w:r w:rsidRPr="008A3027">
          <w:rPr>
            <w:rStyle w:val="Hyperlink"/>
            <w:b/>
            <w:color w:val="000000" w:themeColor="text1"/>
            <w:lang w:val="id-ID"/>
          </w:rPr>
          <w:t>3.8</w:t>
        </w:r>
        <w:r w:rsidRPr="008A3027">
          <w:rPr>
            <w:rStyle w:val="Hyperlink"/>
            <w:rFonts w:eastAsiaTheme="minorEastAsia"/>
            <w:color w:val="000000" w:themeColor="text1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Prosedur Penelitian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_Toc60807202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60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5D722817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47" w:anchor="_Toc60807203" w:history="1">
        <w:r w:rsidRPr="008A3027">
          <w:rPr>
            <w:rStyle w:val="Hyperlink"/>
            <w:color w:val="000000" w:themeColor="text1"/>
            <w:lang w:val="id-ID"/>
          </w:rPr>
          <w:t>3.8.1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Tahap Pra Lapangan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_Toc60807203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61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7F78EA25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48" w:anchor="_Toc60807204" w:history="1">
        <w:r w:rsidRPr="008A3027">
          <w:rPr>
            <w:rStyle w:val="Hyperlink"/>
            <w:color w:val="000000" w:themeColor="text1"/>
            <w:lang w:val="id-ID"/>
          </w:rPr>
          <w:t>3.8.2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id-ID"/>
          </w:rPr>
          <w:t>Tahap Kegiatan Lapangan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_Toc60807204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63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5CBB8DF1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8A3027">
        <w:rPr>
          <w:rStyle w:val="Hyperlink"/>
          <w:color w:val="000000" w:themeColor="text1"/>
        </w:rPr>
        <w:t>BAB IV HASIL PENELITIAN DAN PEMBAHASAN</w:t>
      </w:r>
    </w:p>
    <w:p w14:paraId="2241442C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49" w:anchor="_Toc60807207" w:history="1">
        <w:r w:rsidRPr="008A3027">
          <w:rPr>
            <w:rStyle w:val="Hyperlink"/>
            <w:color w:val="000000" w:themeColor="text1"/>
          </w:rPr>
          <w:t>4.1 Deskripsi Lokasi/Objek Penelitian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_Toc60807207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64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3CE11BDC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50" w:anchor="_Toc60807208" w:history="1">
        <w:r w:rsidRPr="008A3027">
          <w:rPr>
            <w:rStyle w:val="Hyperlink"/>
            <w:color w:val="000000" w:themeColor="text1"/>
            <w:lang w:val="ms-MY"/>
          </w:rPr>
          <w:t>4.1.1 Profil Sekolah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_Toc60807208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64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22F69287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51" w:anchor="_Toc60807209" w:history="1">
        <w:r w:rsidRPr="008A3027">
          <w:rPr>
            <w:rStyle w:val="Hyperlink"/>
            <w:color w:val="000000" w:themeColor="text1"/>
            <w:lang w:val="en-US"/>
          </w:rPr>
          <w:t>4.1.2</w:t>
        </w:r>
        <w:r w:rsidRPr="008A3027">
          <w:rPr>
            <w:rStyle w:val="Hyperlink"/>
            <w:rFonts w:eastAsiaTheme="minorEastAsia"/>
            <w:color w:val="000000" w:themeColor="text1"/>
            <w:lang w:val="en-US"/>
          </w:rPr>
          <w:tab/>
        </w:r>
        <w:r w:rsidRPr="008A3027">
          <w:rPr>
            <w:rStyle w:val="Hyperlink"/>
            <w:color w:val="000000" w:themeColor="text1"/>
            <w:lang w:val="en-US"/>
          </w:rPr>
          <w:t>Visi, Misi, Tujuan, dan Strategi Sekolah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_Toc60807209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65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68600315" w14:textId="77777777" w:rsidR="008A3027" w:rsidRPr="008A3027" w:rsidRDefault="008A3027" w:rsidP="008A3027">
      <w:pPr>
        <w:pStyle w:val="TOC4"/>
        <w:tabs>
          <w:tab w:val="left" w:pos="1100"/>
          <w:tab w:val="right" w:leader="dot" w:pos="7927"/>
        </w:tabs>
        <w:rPr>
          <w:rFonts w:ascii="Times New Roman" w:eastAsiaTheme="minorEastAsia" w:hAnsi="Times New Roman" w:cs="Times New Roman"/>
          <w:b/>
          <w:noProof/>
          <w:color w:val="000000" w:themeColor="text1"/>
          <w:lang w:val="en-US"/>
        </w:rPr>
      </w:pPr>
      <w:hyperlink r:id="rId52" w:anchor="_Toc60807210" w:history="1">
        <w:r w:rsidRPr="008A3027">
          <w:rPr>
            <w:rStyle w:val="Hyperlink"/>
            <w:rFonts w:cs="Times New Roman"/>
            <w:bCs/>
            <w:noProof/>
            <w:color w:val="000000" w:themeColor="text1"/>
            <w:lang w:val="en-US"/>
          </w:rPr>
          <w:t>1</w:t>
        </w:r>
        <w:r w:rsidRPr="008A3027">
          <w:rPr>
            <w:rStyle w:val="Hyperlink"/>
            <w:rFonts w:cs="Times New Roman"/>
            <w:b/>
            <w:bCs/>
            <w:noProof/>
            <w:color w:val="000000" w:themeColor="text1"/>
            <w:lang w:val="en-US"/>
          </w:rPr>
          <w:t>.</w:t>
        </w:r>
        <w:r w:rsidRPr="008A3027">
          <w:rPr>
            <w:rStyle w:val="Hyperlink"/>
            <w:rFonts w:eastAsiaTheme="minorEastAsia" w:cs="Times New Roman"/>
            <w:noProof/>
            <w:color w:val="000000" w:themeColor="text1"/>
            <w:lang w:val="en-US"/>
          </w:rPr>
          <w:tab/>
        </w:r>
        <w:r w:rsidRPr="008A3027">
          <w:rPr>
            <w:rStyle w:val="Hyperlink"/>
            <w:rFonts w:cs="Times New Roman"/>
            <w:noProof/>
            <w:color w:val="000000" w:themeColor="text1"/>
            <w:lang w:val="en-US"/>
          </w:rPr>
          <w:t>Visi</w:t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instrText xml:space="preserve"> PAGEREF _Toc60807210 \h </w:instrText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t>65</w:t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fldChar w:fldCharType="end"/>
        </w:r>
      </w:hyperlink>
    </w:p>
    <w:p w14:paraId="466325C1" w14:textId="77777777" w:rsidR="008A3027" w:rsidRPr="008A3027" w:rsidRDefault="008A3027" w:rsidP="008A3027">
      <w:pPr>
        <w:pStyle w:val="TOC4"/>
        <w:tabs>
          <w:tab w:val="left" w:pos="1100"/>
          <w:tab w:val="right" w:leader="dot" w:pos="7927"/>
        </w:tabs>
        <w:rPr>
          <w:rFonts w:ascii="Times New Roman" w:eastAsiaTheme="minorEastAsia" w:hAnsi="Times New Roman" w:cs="Times New Roman"/>
          <w:b/>
          <w:noProof/>
          <w:color w:val="000000" w:themeColor="text1"/>
          <w:lang w:val="en-US"/>
        </w:rPr>
      </w:pPr>
      <w:hyperlink r:id="rId53" w:anchor="_Toc60807211" w:history="1">
        <w:r w:rsidRPr="008A3027">
          <w:rPr>
            <w:rStyle w:val="Hyperlink"/>
            <w:rFonts w:cs="Times New Roman"/>
            <w:bCs/>
            <w:noProof/>
            <w:color w:val="000000" w:themeColor="text1"/>
            <w:lang w:val="ms-MY"/>
          </w:rPr>
          <w:t>2.</w:t>
        </w:r>
        <w:r w:rsidRPr="008A3027">
          <w:rPr>
            <w:rStyle w:val="Hyperlink"/>
            <w:rFonts w:eastAsiaTheme="minorEastAsia" w:cs="Times New Roman"/>
            <w:b/>
            <w:noProof/>
            <w:color w:val="000000" w:themeColor="text1"/>
            <w:lang w:val="en-US"/>
          </w:rPr>
          <w:tab/>
        </w:r>
        <w:r w:rsidRPr="008A3027">
          <w:rPr>
            <w:rStyle w:val="Hyperlink"/>
            <w:rFonts w:cs="Times New Roman"/>
            <w:noProof/>
            <w:color w:val="000000" w:themeColor="text1"/>
            <w:lang w:val="ms-MY"/>
          </w:rPr>
          <w:t>Misi</w:t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instrText xml:space="preserve"> PAGEREF _Toc60807211 \h </w:instrText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t>65</w:t>
        </w:r>
        <w:r w:rsidRPr="008A3027">
          <w:rPr>
            <w:rStyle w:val="Hyperlink"/>
            <w:rFonts w:cs="Times New Roman"/>
            <w:b/>
            <w:noProof/>
            <w:webHidden/>
            <w:color w:val="000000" w:themeColor="text1"/>
            <w:lang w:val="en-US"/>
          </w:rPr>
          <w:fldChar w:fldCharType="end"/>
        </w:r>
      </w:hyperlink>
    </w:p>
    <w:p w14:paraId="64AC30E2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54" w:anchor="_Toc60807212" w:history="1">
        <w:r w:rsidRPr="008A3027">
          <w:rPr>
            <w:rStyle w:val="Hyperlink"/>
            <w:color w:val="000000" w:themeColor="text1"/>
            <w:lang w:val="ms-MY"/>
          </w:rPr>
          <w:t>4.1.3 Data Pendidik dan Tenaga Kependidikan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_Toc60807212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67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3CDC2ACA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55" w:anchor="_Toc60807213" w:history="1">
        <w:r w:rsidRPr="008A3027">
          <w:rPr>
            <w:rStyle w:val="Hyperlink"/>
            <w:color w:val="000000" w:themeColor="text1"/>
          </w:rPr>
          <w:t>4.2 Deskripsi Temuan Hasil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_Toc60807213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67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6562554E" w14:textId="77777777" w:rsidR="008A3027" w:rsidRPr="008A3027" w:rsidRDefault="008A3027" w:rsidP="008A3027">
      <w:pPr>
        <w:pStyle w:val="TOC3"/>
        <w:rPr>
          <w:rFonts w:eastAsiaTheme="minorEastAsia"/>
          <w:color w:val="000000" w:themeColor="text1"/>
          <w:lang w:val="en-US"/>
        </w:rPr>
      </w:pPr>
      <w:hyperlink r:id="rId56" w:anchor="_Toc60807214" w:history="1">
        <w:r w:rsidRPr="008A3027">
          <w:rPr>
            <w:rStyle w:val="Hyperlink"/>
            <w:color w:val="000000" w:themeColor="text1"/>
          </w:rPr>
          <w:t>4.2.1 Data Hasil Observasi</w:t>
        </w:r>
        <w:r w:rsidRPr="008A3027">
          <w:rPr>
            <w:rStyle w:val="Hyperlink"/>
            <w:webHidden/>
            <w:color w:val="000000" w:themeColor="text1"/>
            <w:lang w:val="en-US"/>
          </w:rPr>
          <w:tab/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begin"/>
        </w:r>
        <w:r w:rsidRPr="008A3027">
          <w:rPr>
            <w:rStyle w:val="Hyperlink"/>
            <w:webHidden/>
            <w:color w:val="000000" w:themeColor="text1"/>
            <w:lang w:val="en-US"/>
          </w:rPr>
          <w:instrText xml:space="preserve"> PAGEREF _Toc60807214 \h </w:instrText>
        </w:r>
        <w:r w:rsidRPr="008A3027">
          <w:rPr>
            <w:rStyle w:val="Hyperlink"/>
            <w:webHidden/>
            <w:color w:val="000000" w:themeColor="text1"/>
            <w:lang w:val="en-US"/>
          </w:rPr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separate"/>
        </w:r>
        <w:r w:rsidRPr="008A3027">
          <w:rPr>
            <w:rStyle w:val="Hyperlink"/>
            <w:webHidden/>
            <w:color w:val="000000" w:themeColor="text1"/>
            <w:lang w:val="en-US"/>
          </w:rPr>
          <w:t>70</w:t>
        </w:r>
        <w:r w:rsidRPr="008A3027">
          <w:rPr>
            <w:rStyle w:val="Hyperlink"/>
            <w:webHidden/>
            <w:color w:val="000000" w:themeColor="text1"/>
            <w:lang w:val="en-US"/>
          </w:rPr>
          <w:fldChar w:fldCharType="end"/>
        </w:r>
      </w:hyperlink>
    </w:p>
    <w:p w14:paraId="086F8DF2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57" w:anchor="_Toc60807215" w:history="1">
        <w:r w:rsidRPr="008A3027">
          <w:rPr>
            <w:rStyle w:val="Hyperlink"/>
            <w:b w:val="0"/>
            <w:color w:val="000000" w:themeColor="text1"/>
          </w:rPr>
          <w:t>4.2</w:t>
        </w:r>
        <w:r w:rsidRPr="008A3027">
          <w:rPr>
            <w:rStyle w:val="Hyperlink"/>
            <w:rFonts w:eastAsiaTheme="minorEastAsia"/>
            <w:b w:val="0"/>
            <w:color w:val="000000" w:themeColor="text1"/>
            <w:sz w:val="22"/>
            <w:szCs w:val="22"/>
            <w:lang w:val="en-US"/>
          </w:rPr>
          <w:tab/>
        </w:r>
        <w:r w:rsidRPr="008A3027">
          <w:rPr>
            <w:rStyle w:val="Hyperlink"/>
            <w:b w:val="0"/>
            <w:color w:val="000000" w:themeColor="text1"/>
          </w:rPr>
          <w:t>Pembahasan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_Toc60807215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103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3AA53303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r w:rsidRPr="008A3027">
        <w:rPr>
          <w:rStyle w:val="Hyperlink"/>
          <w:color w:val="000000" w:themeColor="text1"/>
        </w:rPr>
        <w:t>BAB V KESIMPULAN, IMPLIKASI DAN SARAN</w:t>
      </w:r>
    </w:p>
    <w:p w14:paraId="6EA2D979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58" w:anchor="_Toc60807218" w:history="1">
        <w:r w:rsidRPr="008A3027">
          <w:rPr>
            <w:rStyle w:val="Hyperlink"/>
            <w:color w:val="000000" w:themeColor="text1"/>
          </w:rPr>
          <w:t>5.1 Simpulan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_Toc60807218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118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787DD98F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59" w:anchor="_Toc60807219" w:history="1">
        <w:r w:rsidRPr="008A3027">
          <w:rPr>
            <w:rStyle w:val="Hyperlink"/>
            <w:color w:val="000000" w:themeColor="text1"/>
          </w:rPr>
          <w:t>5.2 Implikasi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_Toc60807219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119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0F1044A7" w14:textId="77777777" w:rsidR="008A3027" w:rsidRPr="008A3027" w:rsidRDefault="008A3027" w:rsidP="008A3027">
      <w:pPr>
        <w:pStyle w:val="TOC2"/>
        <w:rPr>
          <w:rFonts w:eastAsiaTheme="minorEastAsia"/>
          <w:color w:val="000000" w:themeColor="text1"/>
        </w:rPr>
      </w:pPr>
      <w:hyperlink r:id="rId60" w:anchor="_Toc60807220" w:history="1">
        <w:r w:rsidRPr="008A3027">
          <w:rPr>
            <w:rStyle w:val="Hyperlink"/>
            <w:color w:val="000000" w:themeColor="text1"/>
          </w:rPr>
          <w:t>5.3 Saran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_Toc60807220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120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7E267E53" w14:textId="77777777" w:rsidR="008A3027" w:rsidRPr="008A3027" w:rsidRDefault="008A3027" w:rsidP="008A3027">
      <w:pPr>
        <w:pStyle w:val="TOC1"/>
        <w:rPr>
          <w:rFonts w:eastAsiaTheme="minorEastAsia"/>
          <w:color w:val="000000" w:themeColor="text1"/>
          <w:sz w:val="22"/>
          <w:szCs w:val="22"/>
          <w:lang w:val="en-US"/>
        </w:rPr>
      </w:pPr>
      <w:hyperlink r:id="rId61" w:anchor="_Toc60807221" w:history="1">
        <w:r w:rsidRPr="008A3027">
          <w:rPr>
            <w:rStyle w:val="Hyperlink"/>
            <w:color w:val="000000" w:themeColor="text1"/>
          </w:rPr>
          <w:t>DAFTAR PUSTAKA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_Toc60807221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121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25C9372E" w14:textId="77777777" w:rsidR="008A3027" w:rsidRPr="008A3027" w:rsidRDefault="008A3027" w:rsidP="008A3027">
      <w:pPr>
        <w:pStyle w:val="TOC1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</w:pPr>
      <w:hyperlink r:id="rId62" w:anchor="_Toc60807222" w:history="1">
        <w:r w:rsidRPr="008A3027">
          <w:rPr>
            <w:rStyle w:val="Hyperlink"/>
            <w:color w:val="000000" w:themeColor="text1"/>
          </w:rPr>
          <w:t>LAMPIRAN</w:t>
        </w:r>
        <w:r w:rsidRPr="008A3027">
          <w:rPr>
            <w:rStyle w:val="Hyperlink"/>
            <w:webHidden/>
            <w:color w:val="000000" w:themeColor="text1"/>
          </w:rPr>
          <w:tab/>
        </w:r>
        <w:r w:rsidRPr="008A3027">
          <w:rPr>
            <w:rStyle w:val="Hyperlink"/>
            <w:webHidden/>
            <w:color w:val="000000" w:themeColor="text1"/>
          </w:rPr>
          <w:fldChar w:fldCharType="begin"/>
        </w:r>
        <w:r w:rsidRPr="008A3027">
          <w:rPr>
            <w:rStyle w:val="Hyperlink"/>
            <w:webHidden/>
            <w:color w:val="000000" w:themeColor="text1"/>
          </w:rPr>
          <w:instrText xml:space="preserve"> PAGEREF _Toc60807222 \h </w:instrText>
        </w:r>
        <w:r w:rsidRPr="008A3027">
          <w:rPr>
            <w:rStyle w:val="Hyperlink"/>
            <w:webHidden/>
            <w:color w:val="000000" w:themeColor="text1"/>
          </w:rPr>
        </w:r>
        <w:r w:rsidRPr="008A3027">
          <w:rPr>
            <w:rStyle w:val="Hyperlink"/>
            <w:webHidden/>
            <w:color w:val="000000" w:themeColor="text1"/>
          </w:rPr>
          <w:fldChar w:fldCharType="separate"/>
        </w:r>
        <w:r w:rsidRPr="008A3027">
          <w:rPr>
            <w:rStyle w:val="Hyperlink"/>
            <w:webHidden/>
            <w:color w:val="000000" w:themeColor="text1"/>
          </w:rPr>
          <w:t>127</w:t>
        </w:r>
        <w:r w:rsidRPr="008A3027">
          <w:rPr>
            <w:rStyle w:val="Hyperlink"/>
            <w:webHidden/>
            <w:color w:val="000000" w:themeColor="text1"/>
          </w:rPr>
          <w:fldChar w:fldCharType="end"/>
        </w:r>
      </w:hyperlink>
    </w:p>
    <w:p w14:paraId="3356B175" w14:textId="1DA31FDF" w:rsid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8A3027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fldChar w:fldCharType="end"/>
      </w:r>
    </w:p>
    <w:p w14:paraId="160A672F" w14:textId="28254041" w:rsid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381ED0B6" w14:textId="62E1DE9D" w:rsid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E262932" w14:textId="6371DAD7" w:rsid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1E55A93" w14:textId="59393CA3" w:rsid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3D81694" w14:textId="2FD54468" w:rsid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3AE0979" w14:textId="77777777" w:rsidR="008A3027" w:rsidRPr="008A3027" w:rsidRDefault="008A3027" w:rsidP="008A30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1FE2B5DD" w14:textId="77777777" w:rsidR="008A3027" w:rsidRPr="008A3027" w:rsidRDefault="008A3027" w:rsidP="008A3027">
      <w:pPr>
        <w:pStyle w:val="Heading1"/>
        <w:spacing w:before="0" w:line="360" w:lineRule="auto"/>
        <w:rPr>
          <w:rFonts w:cs="Times New Roman"/>
          <w:color w:val="000000" w:themeColor="text1"/>
          <w:sz w:val="24"/>
          <w:szCs w:val="24"/>
        </w:rPr>
      </w:pPr>
      <w:bookmarkStart w:id="4" w:name="_Toc60807161"/>
      <w:bookmarkStart w:id="5" w:name="_Toc60739371"/>
      <w:bookmarkStart w:id="6" w:name="_Toc60738493"/>
      <w:bookmarkStart w:id="7" w:name="_Toc60733652"/>
      <w:r w:rsidRPr="008A3027">
        <w:rPr>
          <w:rFonts w:cs="Times New Roman"/>
          <w:color w:val="000000" w:themeColor="text1"/>
          <w:sz w:val="24"/>
          <w:szCs w:val="24"/>
        </w:rPr>
        <w:lastRenderedPageBreak/>
        <w:t>DAFTAR TABEL</w:t>
      </w:r>
      <w:bookmarkEnd w:id="4"/>
      <w:bookmarkEnd w:id="5"/>
      <w:bookmarkEnd w:id="6"/>
      <w:bookmarkEnd w:id="7"/>
      <w:r w:rsidRPr="008A302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767A963" w14:textId="77777777" w:rsidR="008A3027" w:rsidRPr="008A3027" w:rsidRDefault="008A3027" w:rsidP="008A3027">
      <w:pPr>
        <w:rPr>
          <w:rFonts w:ascii="Times New Roman" w:hAnsi="Times New Roman" w:cs="Times New Roman"/>
          <w:color w:val="000000" w:themeColor="text1"/>
        </w:rPr>
      </w:pPr>
    </w:p>
    <w:p w14:paraId="3EDA2D75" w14:textId="77777777" w:rsidR="008A3027" w:rsidRPr="008A3027" w:rsidRDefault="008A3027" w:rsidP="008A302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A3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8A3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Halaman</w:t>
      </w:r>
    </w:p>
    <w:p w14:paraId="530EA9F5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r w:rsidRPr="008A302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A302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"Tabel" </w:instrText>
      </w:r>
      <w:r w:rsidRPr="008A302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r:id="rId63" w:anchor="_Toc54973128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1 Informasi Terkaid Covid 19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_Toc54973128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17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749B0EA4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4" w:anchor="_Toc54973129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2 Media Pembelajaran Daring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_Toc54973129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17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7B8DA655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5" w:anchor="_Toc54973130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3 Langkah-langkah Pembelajaran Daring Oleh Guru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_Toc54973130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21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0432F55B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6" w:anchor="_Toc54973131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4 Langkah-langkah  Pembelajaran Daring Oleh Peserta Didik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_Toc54973131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22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31FB5BE2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7" w:anchor="_Toc54973132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5 Data Populasi Peserta Didik SD Negeri 214/X Rantau Jaya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_Toc54973132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44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1300ACF2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8" w:anchor="_Toc54973133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6 Pedoman Observasi Langkah-Langkah Pelaksanaan Pembelajaran Daring di Tengah Wabah Covid 19 Oleh Peserta Didik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_Toc54973133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48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1BF76A1A" w14:textId="77777777" w:rsidR="008A3027" w:rsidRPr="008A3027" w:rsidRDefault="008A3027" w:rsidP="008A3027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  <w:hyperlink r:id="rId69" w:anchor="_Toc54973134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szCs w:val="24"/>
            <w:lang w:val="en-US"/>
          </w:rPr>
          <w:t>7 Tabel Pedoman Wawancara Peserta Didik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instrText xml:space="preserve"> PAGEREF _Toc54973134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t>50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szCs w:val="24"/>
            <w:lang w:val="en-US"/>
          </w:rPr>
          <w:fldChar w:fldCharType="end"/>
        </w:r>
      </w:hyperlink>
    </w:p>
    <w:p w14:paraId="7DAE2508" w14:textId="77777777" w:rsidR="008A3027" w:rsidRPr="008A3027" w:rsidRDefault="008A3027" w:rsidP="008A302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2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CCFAFF3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9DC37C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614D74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E53A14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1CA0F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E19583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31AA5F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61A195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8084E7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779678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D43983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AF07BE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C8E3DC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DA2E9C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3AFFA6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6E4924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F8A8A5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6A8F1F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014F2E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479D62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6D943D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DCC79F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2E1F9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03E4AC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6884CF" w14:textId="656BCEF0" w:rsid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EEC0B9" w14:textId="765B4C27" w:rsid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8575DF" w14:textId="4607AFAC" w:rsid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EB3426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BBC95F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2928FD" w14:textId="77777777" w:rsidR="008A3027" w:rsidRPr="008A3027" w:rsidRDefault="008A3027" w:rsidP="008A3027">
      <w:pPr>
        <w:pStyle w:val="Heading1"/>
        <w:spacing w:before="0" w:line="240" w:lineRule="auto"/>
        <w:rPr>
          <w:rFonts w:cs="Times New Roman"/>
          <w:color w:val="000000" w:themeColor="text1"/>
          <w:sz w:val="24"/>
          <w:szCs w:val="24"/>
        </w:rPr>
      </w:pPr>
      <w:bookmarkStart w:id="8" w:name="_Toc60807162"/>
      <w:bookmarkStart w:id="9" w:name="_Toc60739372"/>
      <w:bookmarkStart w:id="10" w:name="_Toc60738494"/>
      <w:bookmarkStart w:id="11" w:name="_Toc60733653"/>
      <w:r w:rsidRPr="008A3027">
        <w:rPr>
          <w:rFonts w:cs="Times New Roman"/>
          <w:color w:val="000000" w:themeColor="text1"/>
          <w:sz w:val="24"/>
          <w:szCs w:val="24"/>
        </w:rPr>
        <w:lastRenderedPageBreak/>
        <w:t>DAFTAR GAMBAR</w:t>
      </w:r>
      <w:bookmarkEnd w:id="8"/>
      <w:bookmarkEnd w:id="9"/>
      <w:bookmarkEnd w:id="10"/>
      <w:bookmarkEnd w:id="11"/>
    </w:p>
    <w:p w14:paraId="1E1645D5" w14:textId="77777777" w:rsidR="008A3027" w:rsidRPr="008A3027" w:rsidRDefault="008A3027" w:rsidP="008A3027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5781C0A3" w14:textId="77777777" w:rsidR="008A3027" w:rsidRPr="008A3027" w:rsidRDefault="008A3027" w:rsidP="008A302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Gambar                                                                                                      Halaman</w:t>
      </w:r>
    </w:p>
    <w:p w14:paraId="27C81943" w14:textId="77777777" w:rsidR="008A3027" w:rsidRPr="008A3027" w:rsidRDefault="008A3027" w:rsidP="008A3027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lang w:val="en-US"/>
        </w:rPr>
      </w:pPr>
      <w:r w:rsidRPr="008A3027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8A3027">
        <w:rPr>
          <w:rFonts w:ascii="Times New Roman" w:hAnsi="Times New Roman" w:cs="Times New Roman"/>
          <w:color w:val="000000" w:themeColor="text1"/>
          <w:sz w:val="24"/>
        </w:rPr>
        <w:instrText xml:space="preserve"> TOC \h \z \c "Gambar" </w:instrText>
      </w:r>
      <w:r w:rsidRPr="008A3027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hyperlink r:id="rId70" w:anchor="_Toc54973210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lang w:val="en-US"/>
          </w:rPr>
          <w:t>1 Kerangka Berpikir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instrText xml:space="preserve"> PAGEREF _Toc54973210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>39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end"/>
        </w:r>
      </w:hyperlink>
    </w:p>
    <w:p w14:paraId="427DF655" w14:textId="77777777" w:rsidR="008A3027" w:rsidRPr="008A3027" w:rsidRDefault="008A3027" w:rsidP="008A3027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lang w:val="en-US"/>
        </w:rPr>
      </w:pPr>
      <w:hyperlink r:id="rId71" w:anchor="_Toc54973212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lang w:val="en-US"/>
          </w:rPr>
          <w:t>2 Uji Validitas (Keabsahan) Data dalam Penelitian Kualitatif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instrText xml:space="preserve"> PAGEREF _Toc54973212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>52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end"/>
        </w:r>
      </w:hyperlink>
    </w:p>
    <w:p w14:paraId="755FF04B" w14:textId="77777777" w:rsidR="008A3027" w:rsidRPr="008A3027" w:rsidRDefault="008A3027" w:rsidP="008A3027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lang w:val="en-US"/>
        </w:rPr>
      </w:pPr>
      <w:hyperlink r:id="rId72" w:anchor="_Toc54973213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lang w:val="en-US"/>
          </w:rPr>
          <w:t>3 Uji Kredibilitas Data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instrText xml:space="preserve"> PAGEREF _Toc54973213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>53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end"/>
        </w:r>
      </w:hyperlink>
    </w:p>
    <w:p w14:paraId="7C927024" w14:textId="77777777" w:rsidR="008A3027" w:rsidRPr="008A3027" w:rsidRDefault="008A3027" w:rsidP="008A3027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color w:val="000000" w:themeColor="text1"/>
          <w:sz w:val="24"/>
          <w:lang w:val="en-US"/>
        </w:rPr>
      </w:pPr>
      <w:hyperlink r:id="rId73" w:anchor="_Toc54973214" w:history="1">
        <w:r w:rsidRPr="008A3027">
          <w:rPr>
            <w:rStyle w:val="Hyperlink"/>
            <w:rFonts w:cs="Times New Roman"/>
            <w:noProof/>
            <w:color w:val="000000" w:themeColor="text1"/>
            <w:sz w:val="24"/>
            <w:lang w:val="en-US"/>
          </w:rPr>
          <w:t>4 Model Analisis Data Interaktif Miles dan Huberman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ab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begin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instrText xml:space="preserve"> PAGEREF _Toc54973214 \h </w:instrTex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separate"/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t>60</w:t>
        </w:r>
        <w:r w:rsidRPr="008A3027">
          <w:rPr>
            <w:rStyle w:val="Hyperlink"/>
            <w:rFonts w:cs="Times New Roman"/>
            <w:noProof/>
            <w:webHidden/>
            <w:color w:val="000000" w:themeColor="text1"/>
            <w:sz w:val="24"/>
            <w:lang w:val="en-US"/>
          </w:rPr>
          <w:fldChar w:fldCharType="end"/>
        </w:r>
      </w:hyperlink>
    </w:p>
    <w:p w14:paraId="18E521DF" w14:textId="77777777" w:rsidR="008A3027" w:rsidRPr="008A3027" w:rsidRDefault="008A3027" w:rsidP="008A3027">
      <w:pPr>
        <w:rPr>
          <w:rFonts w:ascii="Times New Roman" w:hAnsi="Times New Roman" w:cs="Times New Roman"/>
          <w:color w:val="000000" w:themeColor="text1"/>
          <w:sz w:val="24"/>
        </w:rPr>
      </w:pPr>
      <w:r w:rsidRPr="008A3027">
        <w:rPr>
          <w:rFonts w:ascii="Times New Roman" w:hAnsi="Times New Roman" w:cs="Times New Roman"/>
          <w:color w:val="000000" w:themeColor="text1"/>
          <w:sz w:val="24"/>
        </w:rPr>
        <w:fldChar w:fldCharType="end"/>
      </w:r>
    </w:p>
    <w:p w14:paraId="2951272E" w14:textId="77777777" w:rsidR="008A3027" w:rsidRPr="008A3027" w:rsidRDefault="008A3027" w:rsidP="008A30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0C92FB5" w14:textId="77777777" w:rsidR="008A3027" w:rsidRPr="008A3027" w:rsidRDefault="008A3027">
      <w:pPr>
        <w:rPr>
          <w:color w:val="000000" w:themeColor="text1"/>
        </w:rPr>
      </w:pPr>
    </w:p>
    <w:sectPr w:rsidR="008A3027" w:rsidRPr="008A3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27"/>
    <w:rsid w:val="008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924"/>
  <w15:chartTrackingRefBased/>
  <w15:docId w15:val="{98E3A155-6A78-4320-9F31-AEB0E9E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27"/>
    <w:pPr>
      <w:spacing w:line="256" w:lineRule="auto"/>
    </w:pPr>
    <w:rPr>
      <w:rFonts w:eastAsia="SimSun"/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02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027"/>
    <w:rPr>
      <w:rFonts w:ascii="Times New Roman" w:eastAsiaTheme="majorEastAsia" w:hAnsi="Times New Roman" w:cstheme="majorBidi"/>
      <w:b/>
      <w:bCs/>
      <w:sz w:val="28"/>
      <w:szCs w:val="28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8A302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A3027"/>
    <w:pPr>
      <w:tabs>
        <w:tab w:val="left" w:pos="660"/>
        <w:tab w:val="right" w:leader="dot" w:pos="7927"/>
      </w:tabs>
      <w:spacing w:after="10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A3027"/>
    <w:pPr>
      <w:tabs>
        <w:tab w:val="left" w:pos="88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A3027"/>
    <w:pPr>
      <w:tabs>
        <w:tab w:val="left" w:pos="1320"/>
        <w:tab w:val="right" w:leader="dot" w:pos="7927"/>
      </w:tabs>
      <w:spacing w:after="100"/>
      <w:ind w:left="440"/>
    </w:pPr>
    <w:rPr>
      <w:rFonts w:ascii="Times New Roman" w:hAnsi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A3027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A30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CER\Pictures\skripsi%20hepaaaahh.docx" TargetMode="External"/><Relationship Id="rId21" Type="http://schemas.openxmlformats.org/officeDocument/2006/relationships/hyperlink" Target="file:///C:\Users\ACER\Pictures\skripsi%20hepaaaahh.docx" TargetMode="External"/><Relationship Id="rId42" Type="http://schemas.openxmlformats.org/officeDocument/2006/relationships/hyperlink" Target="file:///C:\Users\ACER\Pictures\skripsi%20hepaaaahh.docx" TargetMode="External"/><Relationship Id="rId47" Type="http://schemas.openxmlformats.org/officeDocument/2006/relationships/hyperlink" Target="file:///C:\Users\ACER\Pictures\skripsi%20hepaaaahh.docx" TargetMode="External"/><Relationship Id="rId63" Type="http://schemas.openxmlformats.org/officeDocument/2006/relationships/hyperlink" Target="file:///C:\Users\ACER\Pictures\skripsi%20hepaaaahh.docx" TargetMode="External"/><Relationship Id="rId68" Type="http://schemas.openxmlformats.org/officeDocument/2006/relationships/hyperlink" Target="file:///C:\Users\ACER\Pictures\skripsi%20hepaaaahh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CER\Pictures\skripsi%20hepaaaahh.docx" TargetMode="External"/><Relationship Id="rId29" Type="http://schemas.openxmlformats.org/officeDocument/2006/relationships/hyperlink" Target="file:///C:\Users\ACER\Pictures\skripsi%20hepaaaahh.docx" TargetMode="External"/><Relationship Id="rId11" Type="http://schemas.openxmlformats.org/officeDocument/2006/relationships/hyperlink" Target="file:///C:\Users\ACER\Pictures\skripsi%20hepaaaahh.docx" TargetMode="External"/><Relationship Id="rId24" Type="http://schemas.openxmlformats.org/officeDocument/2006/relationships/hyperlink" Target="file:///C:\Users\ACER\Pictures\skripsi%20hepaaaahh.docx" TargetMode="External"/><Relationship Id="rId32" Type="http://schemas.openxmlformats.org/officeDocument/2006/relationships/hyperlink" Target="file:///C:\Users\ACER\Pictures\skripsi%20hepaaaahh.docx" TargetMode="External"/><Relationship Id="rId37" Type="http://schemas.openxmlformats.org/officeDocument/2006/relationships/hyperlink" Target="file:///C:\Users\ACER\Pictures\skripsi%20hepaaaahh.docx" TargetMode="External"/><Relationship Id="rId40" Type="http://schemas.openxmlformats.org/officeDocument/2006/relationships/hyperlink" Target="file:///C:\Users\ACER\Pictures\skripsi%20hepaaaahh.docx" TargetMode="External"/><Relationship Id="rId45" Type="http://schemas.openxmlformats.org/officeDocument/2006/relationships/hyperlink" Target="file:///C:\Users\ACER\Pictures\skripsi%20hepaaaahh.docx" TargetMode="External"/><Relationship Id="rId53" Type="http://schemas.openxmlformats.org/officeDocument/2006/relationships/hyperlink" Target="file:///C:\Users\ACER\Pictures\skripsi%20hepaaaahh.docx" TargetMode="External"/><Relationship Id="rId58" Type="http://schemas.openxmlformats.org/officeDocument/2006/relationships/hyperlink" Target="file:///C:\Users\ACER\Pictures\skripsi%20hepaaaahh.docx" TargetMode="External"/><Relationship Id="rId66" Type="http://schemas.openxmlformats.org/officeDocument/2006/relationships/hyperlink" Target="file:///C:\Users\ACER\Pictures\skripsi%20hepaaaahh.docx" TargetMode="External"/><Relationship Id="rId74" Type="http://schemas.openxmlformats.org/officeDocument/2006/relationships/fontTable" Target="fontTable.xml"/><Relationship Id="rId5" Type="http://schemas.openxmlformats.org/officeDocument/2006/relationships/hyperlink" Target="file:///C:\Users\ACER\Pictures\skripsi%20hepaaaahh.docx" TargetMode="External"/><Relationship Id="rId61" Type="http://schemas.openxmlformats.org/officeDocument/2006/relationships/hyperlink" Target="file:///C:\Users\ACER\Pictures\skripsi%20hepaaaahh.docx" TargetMode="External"/><Relationship Id="rId19" Type="http://schemas.openxmlformats.org/officeDocument/2006/relationships/hyperlink" Target="file:///C:\Users\ACER\Pictures\skripsi%20hepaaaahh.docx" TargetMode="External"/><Relationship Id="rId14" Type="http://schemas.openxmlformats.org/officeDocument/2006/relationships/hyperlink" Target="file:///C:\Users\ACER\Pictures\skripsi%20hepaaaahh.docx" TargetMode="External"/><Relationship Id="rId22" Type="http://schemas.openxmlformats.org/officeDocument/2006/relationships/hyperlink" Target="file:///C:\Users\ACER\Pictures\skripsi%20hepaaaahh.docx" TargetMode="External"/><Relationship Id="rId27" Type="http://schemas.openxmlformats.org/officeDocument/2006/relationships/hyperlink" Target="file:///C:\Users\ACER\Pictures\skripsi%20hepaaaahh.docx" TargetMode="External"/><Relationship Id="rId30" Type="http://schemas.openxmlformats.org/officeDocument/2006/relationships/hyperlink" Target="file:///C:\Users\ACER\Pictures\skripsi%20hepaaaahh.docx" TargetMode="External"/><Relationship Id="rId35" Type="http://schemas.openxmlformats.org/officeDocument/2006/relationships/hyperlink" Target="file:///C:\Users\ACER\Pictures\skripsi%20hepaaaahh.docx" TargetMode="External"/><Relationship Id="rId43" Type="http://schemas.openxmlformats.org/officeDocument/2006/relationships/hyperlink" Target="file:///C:\Users\ACER\Pictures\skripsi%20hepaaaahh.docx" TargetMode="External"/><Relationship Id="rId48" Type="http://schemas.openxmlformats.org/officeDocument/2006/relationships/hyperlink" Target="file:///C:\Users\ACER\Pictures\skripsi%20hepaaaahh.docx" TargetMode="External"/><Relationship Id="rId56" Type="http://schemas.openxmlformats.org/officeDocument/2006/relationships/hyperlink" Target="file:///C:\Users\ACER\Pictures\skripsi%20hepaaaahh.docx" TargetMode="External"/><Relationship Id="rId64" Type="http://schemas.openxmlformats.org/officeDocument/2006/relationships/hyperlink" Target="file:///C:\Users\ACER\Pictures\skripsi%20hepaaaahh.docx" TargetMode="External"/><Relationship Id="rId69" Type="http://schemas.openxmlformats.org/officeDocument/2006/relationships/hyperlink" Target="file:///C:\Users\ACER\Pictures\skripsi%20hepaaaahh.docx" TargetMode="External"/><Relationship Id="rId8" Type="http://schemas.openxmlformats.org/officeDocument/2006/relationships/hyperlink" Target="file:///C:\Users\ACER\Pictures\skripsi%20hepaaaahh.docx" TargetMode="External"/><Relationship Id="rId51" Type="http://schemas.openxmlformats.org/officeDocument/2006/relationships/hyperlink" Target="file:///C:\Users\ACER\Pictures\skripsi%20hepaaaahh.docx" TargetMode="External"/><Relationship Id="rId72" Type="http://schemas.openxmlformats.org/officeDocument/2006/relationships/hyperlink" Target="file:///C:\Users\ACER\Pictures\skripsi%20hepaaaahh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CER\Pictures\skripsi%20hepaaaahh.docx" TargetMode="External"/><Relationship Id="rId17" Type="http://schemas.openxmlformats.org/officeDocument/2006/relationships/hyperlink" Target="file:///C:\Users\ACER\Pictures\skripsi%20hepaaaahh.docx" TargetMode="External"/><Relationship Id="rId25" Type="http://schemas.openxmlformats.org/officeDocument/2006/relationships/hyperlink" Target="file:///C:\Users\ACER\Pictures\skripsi%20hepaaaahh.docx" TargetMode="External"/><Relationship Id="rId33" Type="http://schemas.openxmlformats.org/officeDocument/2006/relationships/hyperlink" Target="file:///C:\Users\ACER\Pictures\skripsi%20hepaaaahh.docx" TargetMode="External"/><Relationship Id="rId38" Type="http://schemas.openxmlformats.org/officeDocument/2006/relationships/hyperlink" Target="file:///C:\Users\ACER\Pictures\skripsi%20hepaaaahh.docx" TargetMode="External"/><Relationship Id="rId46" Type="http://schemas.openxmlformats.org/officeDocument/2006/relationships/hyperlink" Target="file:///C:\Users\ACER\Pictures\skripsi%20hepaaaahh.docx" TargetMode="External"/><Relationship Id="rId59" Type="http://schemas.openxmlformats.org/officeDocument/2006/relationships/hyperlink" Target="file:///C:\Users\ACER\Pictures\skripsi%20hepaaaahh.docx" TargetMode="External"/><Relationship Id="rId67" Type="http://schemas.openxmlformats.org/officeDocument/2006/relationships/hyperlink" Target="file:///C:\Users\ACER\Pictures\skripsi%20hepaaaahh.docx" TargetMode="External"/><Relationship Id="rId20" Type="http://schemas.openxmlformats.org/officeDocument/2006/relationships/hyperlink" Target="file:///C:\Users\ACER\Pictures\skripsi%20hepaaaahh.docx" TargetMode="External"/><Relationship Id="rId41" Type="http://schemas.openxmlformats.org/officeDocument/2006/relationships/hyperlink" Target="file:///C:\Users\ACER\Pictures\skripsi%20hepaaaahh.docx" TargetMode="External"/><Relationship Id="rId54" Type="http://schemas.openxmlformats.org/officeDocument/2006/relationships/hyperlink" Target="file:///C:\Users\ACER\Pictures\skripsi%20hepaaaahh.docx" TargetMode="External"/><Relationship Id="rId62" Type="http://schemas.openxmlformats.org/officeDocument/2006/relationships/hyperlink" Target="file:///C:\Users\ACER\Pictures\skripsi%20hepaaaahh.docx" TargetMode="External"/><Relationship Id="rId70" Type="http://schemas.openxmlformats.org/officeDocument/2006/relationships/hyperlink" Target="file:///C:\Users\ACER\Pictures\skripsi%20hepaaaahh.docx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CER\Pictures\skripsi%20hepaaaahh.docx" TargetMode="External"/><Relationship Id="rId15" Type="http://schemas.openxmlformats.org/officeDocument/2006/relationships/hyperlink" Target="file:///C:\Users\ACER\Pictures\skripsi%20hepaaaahh.docx" TargetMode="External"/><Relationship Id="rId23" Type="http://schemas.openxmlformats.org/officeDocument/2006/relationships/hyperlink" Target="file:///C:\Users\ACER\Pictures\skripsi%20hepaaaahh.docx" TargetMode="External"/><Relationship Id="rId28" Type="http://schemas.openxmlformats.org/officeDocument/2006/relationships/hyperlink" Target="file:///C:\Users\ACER\Pictures\skripsi%20hepaaaahh.docx" TargetMode="External"/><Relationship Id="rId36" Type="http://schemas.openxmlformats.org/officeDocument/2006/relationships/hyperlink" Target="file:///C:\Users\ACER\Pictures\skripsi%20hepaaaahh.docx" TargetMode="External"/><Relationship Id="rId49" Type="http://schemas.openxmlformats.org/officeDocument/2006/relationships/hyperlink" Target="file:///C:\Users\ACER\Pictures\skripsi%20hepaaaahh.docx" TargetMode="External"/><Relationship Id="rId57" Type="http://schemas.openxmlformats.org/officeDocument/2006/relationships/hyperlink" Target="file:///C:\Users\ACER\Pictures\skripsi%20hepaaaahh.docx" TargetMode="External"/><Relationship Id="rId10" Type="http://schemas.openxmlformats.org/officeDocument/2006/relationships/hyperlink" Target="file:///C:\Users\ACER\Pictures\skripsi%20hepaaaahh.docx" TargetMode="External"/><Relationship Id="rId31" Type="http://schemas.openxmlformats.org/officeDocument/2006/relationships/hyperlink" Target="file:///C:\Users\ACER\Pictures\skripsi%20hepaaaahh.docx" TargetMode="External"/><Relationship Id="rId44" Type="http://schemas.openxmlformats.org/officeDocument/2006/relationships/hyperlink" Target="file:///C:\Users\ACER\Pictures\skripsi%20hepaaaahh.docx" TargetMode="External"/><Relationship Id="rId52" Type="http://schemas.openxmlformats.org/officeDocument/2006/relationships/hyperlink" Target="file:///C:\Users\ACER\Pictures\skripsi%20hepaaaahh.docx" TargetMode="External"/><Relationship Id="rId60" Type="http://schemas.openxmlformats.org/officeDocument/2006/relationships/hyperlink" Target="file:///C:\Users\ACER\Pictures\skripsi%20hepaaaahh.docx" TargetMode="External"/><Relationship Id="rId65" Type="http://schemas.openxmlformats.org/officeDocument/2006/relationships/hyperlink" Target="file:///C:\Users\ACER\Pictures\skripsi%20hepaaaahh.docx" TargetMode="External"/><Relationship Id="rId73" Type="http://schemas.openxmlformats.org/officeDocument/2006/relationships/hyperlink" Target="file:///C:\Users\ACER\Pictures\skripsi%20hepaaaahh.docx" TargetMode="External"/><Relationship Id="rId4" Type="http://schemas.openxmlformats.org/officeDocument/2006/relationships/hyperlink" Target="file:///C:\Users\ACER\Pictures\skripsi%20hepaaaahh.docx" TargetMode="External"/><Relationship Id="rId9" Type="http://schemas.openxmlformats.org/officeDocument/2006/relationships/hyperlink" Target="file:///C:\Users\ACER\Pictures\skripsi%20hepaaaahh.docx" TargetMode="External"/><Relationship Id="rId13" Type="http://schemas.openxmlformats.org/officeDocument/2006/relationships/hyperlink" Target="file:///C:\Users\ACER\Pictures\skripsi%20hepaaaahh.docx" TargetMode="External"/><Relationship Id="rId18" Type="http://schemas.openxmlformats.org/officeDocument/2006/relationships/hyperlink" Target="file:///C:\Users\ACER\Pictures\skripsi%20hepaaaahh.docx" TargetMode="External"/><Relationship Id="rId39" Type="http://schemas.openxmlformats.org/officeDocument/2006/relationships/hyperlink" Target="file:///C:\Users\ACER\Pictures\skripsi%20hepaaaahh.docx" TargetMode="External"/><Relationship Id="rId34" Type="http://schemas.openxmlformats.org/officeDocument/2006/relationships/hyperlink" Target="file:///C:\Users\ACER\Pictures\skripsi%20hepaaaahh.docx" TargetMode="External"/><Relationship Id="rId50" Type="http://schemas.openxmlformats.org/officeDocument/2006/relationships/hyperlink" Target="file:///C:\Users\ACER\Pictures\skripsi%20hepaaaahh.docx" TargetMode="External"/><Relationship Id="rId55" Type="http://schemas.openxmlformats.org/officeDocument/2006/relationships/hyperlink" Target="file:///C:\Users\ACER\Pictures\skripsi%20hepaaaahh.docx" TargetMode="External"/><Relationship Id="rId7" Type="http://schemas.openxmlformats.org/officeDocument/2006/relationships/hyperlink" Target="file:///C:\Users\ACER\Pictures\skripsi%20hepaaaahh.docx" TargetMode="External"/><Relationship Id="rId71" Type="http://schemas.openxmlformats.org/officeDocument/2006/relationships/hyperlink" Target="file:///C:\Users\ACER\Pictures\skripsi%20hepaaaah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2021-01-14T14:23:00Z</dcterms:created>
  <dcterms:modified xsi:type="dcterms:W3CDTF">2021-01-14T14:28:00Z</dcterms:modified>
</cp:coreProperties>
</file>