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9E" w:rsidRDefault="009C3167" w:rsidP="009C3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</w:p>
    <w:p w:rsidR="009C3167" w:rsidRDefault="009C3167" w:rsidP="009C31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67" w:rsidRDefault="009C3167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>
        <w:rPr>
          <w:rFonts w:ascii="Times New Roman" w:hAnsi="Times New Roman" w:cs="Times New Roman"/>
          <w:i/>
          <w:sz w:val="24"/>
          <w:szCs w:val="24"/>
        </w:rPr>
        <w:t xml:space="preserve">Pengaruh Model Picture and Picture Terhadap Kemampuan Menulis Teks Deskripsi Siswa Kelas VII H SMPN 11 Kota Jambi Tahun Ajaran 2019/2020 </w:t>
      </w:r>
      <w:r>
        <w:rPr>
          <w:rFonts w:ascii="Times New Roman" w:hAnsi="Times New Roman" w:cs="Times New Roman"/>
          <w:sz w:val="24"/>
          <w:szCs w:val="24"/>
        </w:rPr>
        <w:t>: Skripsi Program Studi Pendidikan Bahasa Dan Sastra Indonesia, yang disusun oleh Hanny Listiarini Putri, Nomor Induk Mahasiswa RRA1B116018 telah dipertahankan di depan tim penguji pada kamis, 09 Juli 2020.</w:t>
      </w:r>
    </w:p>
    <w:p w:rsidR="009C3167" w:rsidRDefault="009C3167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167" w:rsidRDefault="009C3167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167" w:rsidRDefault="009C3167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Jambi,  Juli 2020</w:t>
      </w:r>
    </w:p>
    <w:p w:rsidR="009C3167" w:rsidRDefault="009C3167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</w:p>
    <w:p w:rsidR="009C3167" w:rsidRDefault="009C3167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Dra. Hj. Irma Suryani, M.Pd.</w:t>
      </w: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196510111992032002</w:t>
      </w: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Jambi, Juli 2020</w:t>
      </w: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Aripudin, M.Hum.</w:t>
      </w: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196804211993032002</w:t>
      </w:r>
    </w:p>
    <w:p w:rsidR="00BE13FD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FD" w:rsidRPr="009C3167" w:rsidRDefault="00BE13FD" w:rsidP="009C31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3FD" w:rsidRPr="009C3167" w:rsidSect="009C3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54" w:rsidRDefault="00843754" w:rsidP="00BE13FD">
      <w:pPr>
        <w:spacing w:after="0" w:line="240" w:lineRule="auto"/>
      </w:pPr>
      <w:r>
        <w:separator/>
      </w:r>
    </w:p>
  </w:endnote>
  <w:endnote w:type="continuationSeparator" w:id="0">
    <w:p w:rsidR="00843754" w:rsidRDefault="00843754" w:rsidP="00BE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FD" w:rsidRDefault="00BE13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34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3FD" w:rsidRDefault="00BE13FD">
        <w:pPr>
          <w:pStyle w:val="Footer"/>
          <w:jc w:val="center"/>
        </w:pPr>
        <w:r>
          <w:t>iii</w:t>
        </w:r>
      </w:p>
      <w:bookmarkStart w:id="0" w:name="_GoBack" w:displacedByCustomXml="next"/>
      <w:bookmarkEnd w:id="0" w:displacedByCustomXml="next"/>
    </w:sdtContent>
  </w:sdt>
  <w:p w:rsidR="00BE13FD" w:rsidRDefault="00BE13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FD" w:rsidRDefault="00BE1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54" w:rsidRDefault="00843754" w:rsidP="00BE13FD">
      <w:pPr>
        <w:spacing w:after="0" w:line="240" w:lineRule="auto"/>
      </w:pPr>
      <w:r>
        <w:separator/>
      </w:r>
    </w:p>
  </w:footnote>
  <w:footnote w:type="continuationSeparator" w:id="0">
    <w:p w:rsidR="00843754" w:rsidRDefault="00843754" w:rsidP="00BE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FD" w:rsidRDefault="00BE1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FD" w:rsidRDefault="00BE13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FD" w:rsidRDefault="00BE1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67"/>
    <w:rsid w:val="00843754"/>
    <w:rsid w:val="009C3167"/>
    <w:rsid w:val="00BE13FD"/>
    <w:rsid w:val="00E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FD"/>
  </w:style>
  <w:style w:type="paragraph" w:styleId="Footer">
    <w:name w:val="footer"/>
    <w:basedOn w:val="Normal"/>
    <w:link w:val="FooterChar"/>
    <w:uiPriority w:val="99"/>
    <w:unhideWhenUsed/>
    <w:rsid w:val="00BE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FD"/>
  </w:style>
  <w:style w:type="paragraph" w:styleId="Footer">
    <w:name w:val="footer"/>
    <w:basedOn w:val="Normal"/>
    <w:link w:val="FooterChar"/>
    <w:uiPriority w:val="99"/>
    <w:unhideWhenUsed/>
    <w:rsid w:val="00BE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2020-07-27T12:53:00Z</dcterms:created>
  <dcterms:modified xsi:type="dcterms:W3CDTF">2020-07-27T13:06:00Z</dcterms:modified>
</cp:coreProperties>
</file>