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95905" w14:textId="77777777" w:rsidR="00F33AD8" w:rsidRDefault="00F33AD8" w:rsidP="00F3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PENGEMBANGAN MULTIMEDIA PEMBELAJARAN DARING BERBASIS MULTIPEL REPRESENTASI PADA MATERI HIDROLISIS GARAM KELAS XI SMAN 8 KOTA JAMBI</w:t>
      </w:r>
    </w:p>
    <w:p w14:paraId="6D18D208" w14:textId="77777777" w:rsidR="00F33AD8" w:rsidRDefault="00F33AD8" w:rsidP="00F3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3E661B" w14:textId="77777777" w:rsidR="00F33AD8" w:rsidRPr="00FD00B0" w:rsidRDefault="00F33AD8" w:rsidP="00F3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E00BA0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ACFAB" w14:textId="77777777" w:rsidR="00F33AD8" w:rsidRPr="005D05C0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SKRIPSI</w:t>
      </w:r>
    </w:p>
    <w:p w14:paraId="6B6DA517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63589E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4B8994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9C6FC" w14:textId="77777777" w:rsidR="00F33AD8" w:rsidRPr="00B14A70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OLEH</w:t>
      </w:r>
    </w:p>
    <w:p w14:paraId="558391AE" w14:textId="77777777" w:rsidR="00F33AD8" w:rsidRPr="00390C55" w:rsidRDefault="00F33AD8" w:rsidP="00F3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55">
        <w:rPr>
          <w:rFonts w:ascii="Times New Roman" w:eastAsia="Times New Roman" w:hAnsi="Times New Roman" w:cs="Times New Roman"/>
          <w:b/>
          <w:sz w:val="24"/>
          <w:szCs w:val="24"/>
        </w:rPr>
        <w:t>SITI MAY SAROH</w:t>
      </w:r>
    </w:p>
    <w:p w14:paraId="33789BC6" w14:textId="77777777" w:rsidR="00F33AD8" w:rsidRPr="00390C55" w:rsidRDefault="00F33AD8" w:rsidP="00F3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55">
        <w:rPr>
          <w:rFonts w:ascii="Times New Roman" w:eastAsia="Times New Roman" w:hAnsi="Times New Roman" w:cs="Times New Roman"/>
          <w:b/>
          <w:sz w:val="24"/>
          <w:szCs w:val="24"/>
        </w:rPr>
        <w:t>NIM A1C117048</w:t>
      </w:r>
    </w:p>
    <w:p w14:paraId="34FCD36C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79D90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49A84" w14:textId="556C3207" w:rsidR="00F33AD8" w:rsidRPr="00390C55" w:rsidRDefault="00324AD1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308FB9" wp14:editId="593B5D03">
            <wp:simplePos x="0" y="0"/>
            <wp:positionH relativeFrom="margin">
              <wp:align>center</wp:align>
            </wp:positionH>
            <wp:positionV relativeFrom="paragraph">
              <wp:posOffset>229870</wp:posOffset>
            </wp:positionV>
            <wp:extent cx="1440180" cy="1440180"/>
            <wp:effectExtent l="0" t="0" r="0" b="0"/>
            <wp:wrapSquare wrapText="bothSides"/>
            <wp:docPr id="3" name="Picture 1" descr="D:\#\BARU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#\BARU\un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8A7CC" w14:textId="77777777" w:rsidR="00F33AD8" w:rsidRPr="00390C55" w:rsidRDefault="00F33AD8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220A" w14:textId="77777777" w:rsidR="00F33AD8" w:rsidRPr="00390C55" w:rsidRDefault="00F33AD8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8A6D0" w14:textId="77777777" w:rsidR="00F33AD8" w:rsidRPr="00390C55" w:rsidRDefault="00F33AD8" w:rsidP="00F33AD8">
      <w:pPr>
        <w:tabs>
          <w:tab w:val="left" w:pos="535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4307D" w14:textId="77777777" w:rsidR="00F33AD8" w:rsidRPr="00390C55" w:rsidRDefault="00F33AD8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4E45B" w14:textId="77777777" w:rsidR="00F33AD8" w:rsidRPr="00390C55" w:rsidRDefault="00F33AD8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952B3" w14:textId="77777777" w:rsidR="00F33AD8" w:rsidRPr="00390C55" w:rsidRDefault="00F33AD8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66196" w14:textId="77777777" w:rsidR="00F33AD8" w:rsidRPr="00390C55" w:rsidRDefault="00F33AD8" w:rsidP="00F33AD8">
      <w:pPr>
        <w:tabs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A990C" w14:textId="77777777" w:rsidR="00F33AD8" w:rsidRPr="00390C55" w:rsidRDefault="00F33AD8" w:rsidP="00F33AD8">
      <w:pPr>
        <w:tabs>
          <w:tab w:val="left" w:pos="3261"/>
          <w:tab w:val="center" w:pos="4513"/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E4E3C" w14:textId="77777777" w:rsidR="00F33AD8" w:rsidRPr="00390C55" w:rsidRDefault="00F33AD8" w:rsidP="00F33AD8">
      <w:pPr>
        <w:tabs>
          <w:tab w:val="left" w:pos="3261"/>
          <w:tab w:val="center" w:pos="4513"/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C046E" w14:textId="77777777" w:rsidR="00F33AD8" w:rsidRPr="00390C55" w:rsidRDefault="00F33AD8" w:rsidP="00F33AD8">
      <w:pPr>
        <w:tabs>
          <w:tab w:val="left" w:pos="3261"/>
          <w:tab w:val="center" w:pos="4513"/>
          <w:tab w:val="left" w:pos="53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29F03" w14:textId="77777777" w:rsidR="00F33AD8" w:rsidRDefault="00F33AD8" w:rsidP="00F33A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B38FD" w14:textId="77777777" w:rsidR="00F33AD8" w:rsidRPr="00390C55" w:rsidRDefault="00F33AD8" w:rsidP="00F33A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962857" w14:textId="77777777" w:rsidR="00F33AD8" w:rsidRPr="009A5A93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PROGRAM STUDI PENDIDIKAN KIMIA</w:t>
      </w:r>
    </w:p>
    <w:p w14:paraId="6C9650C5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55">
        <w:rPr>
          <w:rFonts w:ascii="Times New Roman" w:eastAsia="Times New Roman" w:hAnsi="Times New Roman" w:cs="Times New Roman"/>
          <w:b/>
          <w:sz w:val="24"/>
          <w:szCs w:val="24"/>
        </w:rPr>
        <w:t>FAKULTAS KEGURUAN DAN ILMU PENDIDIKAN</w:t>
      </w:r>
    </w:p>
    <w:p w14:paraId="5DA57420" w14:textId="77777777" w:rsidR="00F33AD8" w:rsidRPr="00390C55" w:rsidRDefault="00F33AD8" w:rsidP="00F33AD8">
      <w:pPr>
        <w:tabs>
          <w:tab w:val="left" w:pos="5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C55">
        <w:rPr>
          <w:rFonts w:ascii="Times New Roman" w:eastAsia="Times New Roman" w:hAnsi="Times New Roman" w:cs="Times New Roman"/>
          <w:b/>
          <w:sz w:val="24"/>
          <w:szCs w:val="24"/>
        </w:rPr>
        <w:t>UNIVERSITAS JAMBI</w:t>
      </w:r>
    </w:p>
    <w:p w14:paraId="2F64D275" w14:textId="77777777" w:rsidR="00F33AD8" w:rsidRDefault="00F33AD8" w:rsidP="00F33AD8">
      <w:pPr>
        <w:tabs>
          <w:tab w:val="center" w:pos="4513"/>
          <w:tab w:val="left" w:pos="5358"/>
          <w:tab w:val="left" w:pos="5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90C5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14:paraId="49EA9C62" w14:textId="77777777" w:rsidR="00C746CF" w:rsidRDefault="00C746CF"/>
    <w:sectPr w:rsidR="00C7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D8"/>
    <w:rsid w:val="001507E6"/>
    <w:rsid w:val="00192ECD"/>
    <w:rsid w:val="0028183E"/>
    <w:rsid w:val="00324AD1"/>
    <w:rsid w:val="003D48A1"/>
    <w:rsid w:val="004160C0"/>
    <w:rsid w:val="00591B68"/>
    <w:rsid w:val="008E6B09"/>
    <w:rsid w:val="009D52CA"/>
    <w:rsid w:val="00B113E8"/>
    <w:rsid w:val="00C6759B"/>
    <w:rsid w:val="00C746CF"/>
    <w:rsid w:val="00F33AD8"/>
    <w:rsid w:val="00FC5233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D65B"/>
  <w15:chartTrackingRefBased/>
  <w15:docId w15:val="{4601923A-1303-47A3-AA15-BB12D724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AD8"/>
    <w:pPr>
      <w:spacing w:after="200" w:line="276" w:lineRule="auto"/>
    </w:pPr>
    <w:rPr>
      <w:rFonts w:cs="Calibr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FC523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saroh</dc:creator>
  <cp:keywords/>
  <dc:description/>
  <cp:lastModifiedBy>may saroh</cp:lastModifiedBy>
  <cp:revision>2</cp:revision>
  <dcterms:created xsi:type="dcterms:W3CDTF">2021-07-14T02:04:00Z</dcterms:created>
  <dcterms:modified xsi:type="dcterms:W3CDTF">2021-07-14T02:04:00Z</dcterms:modified>
</cp:coreProperties>
</file>