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8" w:rsidRDefault="00EA5E18" w:rsidP="00B75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8">
        <w:rPr>
          <w:rFonts w:ascii="Times New Roman" w:hAnsi="Times New Roman" w:cs="Times New Roman"/>
          <w:b/>
          <w:sz w:val="24"/>
          <w:szCs w:val="24"/>
        </w:rPr>
        <w:t>HUBUNGAN PERSEPSI SISWA MENGENAI MEDIA TIGA DIMENSI TERHADAP KEMAMPUAN SISWA BERCERITA FANTASI</w:t>
      </w:r>
    </w:p>
    <w:p w:rsidR="00EA5E18" w:rsidRDefault="00EA5E18" w:rsidP="00B75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8">
        <w:rPr>
          <w:rFonts w:ascii="Times New Roman" w:hAnsi="Times New Roman" w:cs="Times New Roman"/>
          <w:b/>
          <w:sz w:val="24"/>
          <w:szCs w:val="24"/>
        </w:rPr>
        <w:t>DI KELAS VII A SMP NEGERI 23 MUARO JAMBI</w:t>
      </w:r>
    </w:p>
    <w:p w:rsidR="00EA5E18" w:rsidRDefault="00EA5E18" w:rsidP="00B75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FAB" w:rsidRDefault="00ED3FAB" w:rsidP="00B75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8" w:rsidRDefault="00EA5E18" w:rsidP="00B75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A5E18" w:rsidRDefault="00EA5E18" w:rsidP="00B75B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3FAB" w:rsidRDefault="00EA5E18" w:rsidP="00B75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07535" cy="1614616"/>
            <wp:effectExtent l="19050" t="0" r="0" b="0"/>
            <wp:docPr id="3" name="Picture 0" descr="20150914201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91420112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499" cy="162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FAB" w:rsidRDefault="00ED3FAB" w:rsidP="00B75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FAB" w:rsidRDefault="00ED3FAB" w:rsidP="00B75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ED3FAB" w:rsidRDefault="00ED3FAB" w:rsidP="00B75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LINDRIANA SAFITRI</w:t>
      </w:r>
    </w:p>
    <w:p w:rsidR="00ED3FAB" w:rsidRDefault="00ED3FAB" w:rsidP="00B75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RRA1B115035</w:t>
      </w:r>
    </w:p>
    <w:p w:rsidR="00ED3FAB" w:rsidRDefault="00ED3FAB" w:rsidP="00B75B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FAB" w:rsidRDefault="00ED3FAB" w:rsidP="00B75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36D"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ED3FAB" w:rsidRPr="007C236D" w:rsidRDefault="00ED3FAB" w:rsidP="00B75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BAHASA DAN SENI</w:t>
      </w:r>
    </w:p>
    <w:p w:rsidR="00ED3FAB" w:rsidRPr="007C236D" w:rsidRDefault="00ED3FAB" w:rsidP="00B75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36D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ED3FAB" w:rsidRDefault="00ED3FAB" w:rsidP="00B75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36D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EA5E18" w:rsidRDefault="00ED3FAB" w:rsidP="00B75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 2019</w:t>
      </w:r>
      <w:r w:rsidR="00EA5E1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8">
        <w:rPr>
          <w:rFonts w:ascii="Times New Roman" w:hAnsi="Times New Roman" w:cs="Times New Roman"/>
          <w:b/>
          <w:sz w:val="24"/>
          <w:szCs w:val="24"/>
        </w:rPr>
        <w:t xml:space="preserve">HUBUNGAN PERSEPSI SISWA MENGENAI MEDIA TIGA DIMENSI TERHADAP KEMAMPUAN SISWA BERCERITA FANTASI </w:t>
      </w:r>
    </w:p>
    <w:p w:rsidR="002600BB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8">
        <w:rPr>
          <w:rFonts w:ascii="Times New Roman" w:hAnsi="Times New Roman" w:cs="Times New Roman"/>
          <w:b/>
          <w:sz w:val="24"/>
          <w:szCs w:val="24"/>
        </w:rPr>
        <w:t>DI KELAS VII A SMP NEGERI 23 MUARO JAMBI</w:t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Sastra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Indonesia</w:t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07535" cy="1614616"/>
            <wp:effectExtent l="19050" t="0" r="0" b="0"/>
            <wp:docPr id="1" name="Picture 0" descr="20150914201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91420112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499" cy="162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proofErr w:type="gramEnd"/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Lindriana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Safitri</w:t>
      </w:r>
      <w:proofErr w:type="spellEnd"/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RRA1B115035</w:t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36D"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EA5E18" w:rsidRPr="007C236D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BAHASA DAN SENI</w:t>
      </w:r>
    </w:p>
    <w:p w:rsidR="00EA5E18" w:rsidRPr="007C236D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36D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36D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JUNI 2019</w:t>
      </w:r>
    </w:p>
    <w:p w:rsidR="00EA5E18" w:rsidRPr="00EA5E18" w:rsidRDefault="00EA5E18" w:rsidP="00EA5E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5E18" w:rsidRPr="00EA5E18" w:rsidSect="00EA5E18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5E18"/>
    <w:rsid w:val="002600BB"/>
    <w:rsid w:val="00B75B76"/>
    <w:rsid w:val="00BD560E"/>
    <w:rsid w:val="00EA5E18"/>
    <w:rsid w:val="00ED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P8_Net</dc:creator>
  <cp:lastModifiedBy>P8_Net</cp:lastModifiedBy>
  <cp:revision>3</cp:revision>
  <cp:lastPrinted>2019-06-14T12:51:00Z</cp:lastPrinted>
  <dcterms:created xsi:type="dcterms:W3CDTF">2019-06-13T08:11:00Z</dcterms:created>
  <dcterms:modified xsi:type="dcterms:W3CDTF">2019-06-14T12:52:00Z</dcterms:modified>
</cp:coreProperties>
</file>